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01031/25/HDPM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29</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5</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32/84/27/28, Đỗ Đức Dục, Phường Mễ Trì,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Lê Thị Mỹ Duyên</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180/17/13 đường Ba Cu Phường 3, thành phố Vũng Tàu, tỉnh Bà Rịa - Vũng Tàu, Phường 3, Thành phố Vũng Tàu, Bà Rịa - Vũng Tàu</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01-08-2000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077300008033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0344859878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29-CT0011-0604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32/84/27/28, Đỗ Đức Dục, Phường Mễ Trì,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30-05-2025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29-08-2025.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3</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4,050,000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0.9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3,550,000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năm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3 tháng, mỗi tháng 500,000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4</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30/07/2025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29</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8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29</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5</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Lê Thị Mỹ Duyên</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